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BBDA" w:rsidR="0061148E" w:rsidRPr="00C834E2" w:rsidRDefault="00F21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0203" w:rsidR="0061148E" w:rsidRPr="00C834E2" w:rsidRDefault="00F21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B5E67" w:rsidR="00B87ED3" w:rsidRPr="00944D28" w:rsidRDefault="00F2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48D5D" w:rsidR="00B87ED3" w:rsidRPr="00944D28" w:rsidRDefault="00F2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C12AD" w:rsidR="00B87ED3" w:rsidRPr="00944D28" w:rsidRDefault="00F2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C723C" w:rsidR="00B87ED3" w:rsidRPr="00944D28" w:rsidRDefault="00F2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1429D" w:rsidR="00B87ED3" w:rsidRPr="00944D28" w:rsidRDefault="00F2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5AD6B" w:rsidR="00B87ED3" w:rsidRPr="00944D28" w:rsidRDefault="00F2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D7DEF" w:rsidR="00B87ED3" w:rsidRPr="00944D28" w:rsidRDefault="00F2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CF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D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7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6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C3460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56461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3A2A2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8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8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E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B091A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EED78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26146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F052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B90F9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A05FE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BD766" w:rsidR="00B87ED3" w:rsidRPr="00944D28" w:rsidRDefault="00F2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9975" w:rsidR="00B87ED3" w:rsidRPr="00944D28" w:rsidRDefault="00F2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B5F7D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1722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AE85A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3742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4F607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20B14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B01F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0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9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2A092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EFF1F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54436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39463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E96C0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1FA2A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8411E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E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87153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D990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2AB80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4E0C5" w:rsidR="00B87ED3" w:rsidRPr="00944D28" w:rsidRDefault="00F2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D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5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BBB"/>
    <w:rsid w:val="00F6053F"/>
    <w:rsid w:val="00F73FB9"/>
    <w:rsid w:val="00F80A9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2024-06-28T14:04:00.0000000Z</dcterms:modified>
</coreProperties>
</file>