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F853" w:rsidR="0061148E" w:rsidRPr="00177744" w:rsidRDefault="00F62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C6C3" w:rsidR="0061148E" w:rsidRPr="00177744" w:rsidRDefault="00F62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1ACE9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77F7B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8058E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202BA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CD481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EFB7B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B053F" w:rsidR="00983D57" w:rsidRPr="00177744" w:rsidRDefault="00F6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52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3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C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F2876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566C1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A843A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0B5AD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7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D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B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0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3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F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6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A634B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A7756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BEB54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D6A54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49DAB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6BA9B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F6285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F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0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F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5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1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1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3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6744A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96028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CFA93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28D37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E83A5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1CE4E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14910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8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A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DE51E" w:rsidR="00B87ED3" w:rsidRPr="00177744" w:rsidRDefault="00F62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0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D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4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C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F3171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6CFA5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EF8ED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3250F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5854E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08ACA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A3B4F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8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8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0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1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7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9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2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288B5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6B922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1B5FF" w:rsidR="00B87ED3" w:rsidRPr="00177744" w:rsidRDefault="00F6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6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D8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1B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8F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3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9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F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F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F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1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B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B1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2024-06-30T19:25:00.0000000Z</dcterms:modified>
</coreProperties>
</file>