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16149" w:rsidR="00563B6E" w:rsidRPr="00B24A33" w:rsidRDefault="00357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08007" w:rsidR="00563B6E" w:rsidRPr="00B24A33" w:rsidRDefault="00357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51DD1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B4D61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90F30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76709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DAB05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44C07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075D8" w:rsidR="00C11CD7" w:rsidRPr="00B24A33" w:rsidRDefault="00357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C8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0C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07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068FE" w:rsidR="002113B7" w:rsidRPr="00B24A33" w:rsidRDefault="00357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E3BC5" w:rsidR="002113B7" w:rsidRPr="00B24A33" w:rsidRDefault="00357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A49E6" w:rsidR="002113B7" w:rsidRPr="00B24A33" w:rsidRDefault="00357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77A4E" w:rsidR="002113B7" w:rsidRPr="00B24A33" w:rsidRDefault="00357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89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88E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F9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8C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7B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1A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3BF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323F4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75AA14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617625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B6F5C1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E68E29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64C0AB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68A1D" w:rsidR="002113B7" w:rsidRPr="00B24A33" w:rsidRDefault="00357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72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A9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E4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FEC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8B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03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D6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D686D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7D7CE4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FA8252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B2CA61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98ABE1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29C79B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6773E" w:rsidR="002113B7" w:rsidRPr="00B24A33" w:rsidRDefault="00357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BE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D3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65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AB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6C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B6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197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72869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44432F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C0A1D0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F9D6C6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8A4AE7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9166B8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866FB" w:rsidR="006E49F3" w:rsidRPr="00B24A33" w:rsidRDefault="00357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D61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22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C6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B15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83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E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35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CD1F4" w:rsidR="006E49F3" w:rsidRPr="00B24A33" w:rsidRDefault="00357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9A4D16" w:rsidR="006E49F3" w:rsidRPr="00B24A33" w:rsidRDefault="00357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12BE5C" w:rsidR="006E49F3" w:rsidRPr="00B24A33" w:rsidRDefault="00357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EA1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EF5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BC3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A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F6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C3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DB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F1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06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2A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8C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BA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