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EFC0D" w:rsidR="00061896" w:rsidRPr="005F4693" w:rsidRDefault="00CA4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F0915" w:rsidR="00061896" w:rsidRPr="00E407AC" w:rsidRDefault="00CA4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FAF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4F68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EDEB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652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FCA1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1E2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AB12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592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6E0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79D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E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C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0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8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C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7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A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E63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5DD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704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F05D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868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265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E96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9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2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4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7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D9106" w:rsidR="00DE76F3" w:rsidRPr="0026478E" w:rsidRDefault="00CA4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8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B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75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E115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72D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493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72A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96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1F47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6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2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6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5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F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4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9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1D2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88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2C4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98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F54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E94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D6C7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0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2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F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E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9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A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F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B8A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ADE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04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B04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71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37F7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C231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5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1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D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F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6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1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4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A88" w:rsidRDefault="00CA4A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