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86654" w:rsidR="00061896" w:rsidRPr="005F4693" w:rsidRDefault="00A64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5363A" w:rsidR="00061896" w:rsidRPr="00E407AC" w:rsidRDefault="00A64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1CBA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7A6C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658B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608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5D68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91C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350" w:rsidR="00FC15B4" w:rsidRPr="00D11D17" w:rsidRDefault="00A6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5C9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1C29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35DF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D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A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D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5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7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D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4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B7C4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3F37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7A36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AE0A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914D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8263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500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A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A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2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C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F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B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B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A7F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041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BD9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369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232D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FEAD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004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C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D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F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E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B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8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6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8CA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BB8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8611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F45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5538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AA2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48E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1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5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7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8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7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7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D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077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A730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FEE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FEC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531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A17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C40" w:rsidR="009A6C64" w:rsidRPr="00C2583D" w:rsidRDefault="00A6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C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1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C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B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F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E110B" w:rsidR="00DE76F3" w:rsidRPr="0026478E" w:rsidRDefault="00A64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75A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F9C" w:rsidRDefault="00A64F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F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