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1B3B" w:rsidR="0061148E" w:rsidRPr="00944D28" w:rsidRDefault="00454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7DB8" w:rsidR="0061148E" w:rsidRPr="004A7085" w:rsidRDefault="00454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A17F6" w:rsidR="00B87ED3" w:rsidRPr="00944D28" w:rsidRDefault="004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CB99E" w:rsidR="00B87ED3" w:rsidRPr="00944D28" w:rsidRDefault="004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E3666" w:rsidR="00B87ED3" w:rsidRPr="00944D28" w:rsidRDefault="004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EC08E" w:rsidR="00B87ED3" w:rsidRPr="00944D28" w:rsidRDefault="004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E775B" w:rsidR="00B87ED3" w:rsidRPr="00944D28" w:rsidRDefault="004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70AA2" w:rsidR="00B87ED3" w:rsidRPr="00944D28" w:rsidRDefault="004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E76DF" w:rsidR="00B87ED3" w:rsidRPr="00944D28" w:rsidRDefault="004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7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CE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8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473ED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ADE86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9E734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CE125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B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C550A" w:rsidR="00B87ED3" w:rsidRPr="00944D28" w:rsidRDefault="00454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7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0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02FB6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6409D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E51A9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758A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6219B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6C9AB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617CE" w:rsidR="00B87ED3" w:rsidRPr="00944D28" w:rsidRDefault="004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F0A2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EE77D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BFF42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76A02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47EA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A61C5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6026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4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E696B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E0EBF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E0A29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15E16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E0330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FCB21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93303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6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DC0A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57164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1652A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8DF01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9308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8CB44" w:rsidR="00B87ED3" w:rsidRPr="00944D28" w:rsidRDefault="004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C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A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D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