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D689A" w:rsidR="00C34772" w:rsidRPr="0026421F" w:rsidRDefault="004D62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13C1B" w:rsidR="00C34772" w:rsidRPr="00D339A1" w:rsidRDefault="004D62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E2111" w:rsidR="002A7340" w:rsidRPr="00CD56BA" w:rsidRDefault="004D6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4F4C3B" w:rsidR="002A7340" w:rsidRPr="00CD56BA" w:rsidRDefault="004D6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9C67F" w:rsidR="002A7340" w:rsidRPr="00CD56BA" w:rsidRDefault="004D6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0AE30" w:rsidR="002A7340" w:rsidRPr="00CD56BA" w:rsidRDefault="004D6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58BBD" w:rsidR="002A7340" w:rsidRPr="00CD56BA" w:rsidRDefault="004D6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6449B" w:rsidR="002A7340" w:rsidRPr="00CD56BA" w:rsidRDefault="004D6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8188C2" w:rsidR="002A7340" w:rsidRPr="00CD56BA" w:rsidRDefault="004D62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2A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93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F8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F6EB5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0E581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1BB91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11E44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2A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7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D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6F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16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5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2F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031B7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BD0AF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1C83A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4E57D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A0BBB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2D778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C999B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0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1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B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4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0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0F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DD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3C985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4C530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9E3E1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E4E0B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ADE6C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4854D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210C9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6D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D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7D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4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37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A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AA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BD799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D1C9B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CD85A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79B8A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F26DB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FA87F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57718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AB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F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4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6A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28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F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6C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B70B2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E59C6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9B48E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49D68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D4C38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5023D" w:rsidR="009A6C64" w:rsidRPr="00730585" w:rsidRDefault="004D6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02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F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6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08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7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2342A" w:rsidR="001835FB" w:rsidRPr="000307EE" w:rsidRDefault="004D62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3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B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2B3" w:rsidRPr="00B537C7" w:rsidRDefault="004D62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5ED5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2B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