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0B5CD" w:rsidR="00C34772" w:rsidRPr="0026421F" w:rsidRDefault="005E0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C5395" w:rsidR="00C34772" w:rsidRPr="00D339A1" w:rsidRDefault="005E0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C82ED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D81A9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806BB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24F9B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D2FCA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BD518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8A65D" w:rsidR="002A7340" w:rsidRPr="00CD56BA" w:rsidRDefault="005E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B3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A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B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F36BA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9AB1E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A0B38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08E6C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D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C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1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3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6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D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4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0EBEE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CE314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308B1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B7E36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50913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A1BB8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EC67C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7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0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1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5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9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6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1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3F89E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2E863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A17AC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E2709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2AAE2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7DB15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E330F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5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9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A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C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2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C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9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68DAF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66067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FD363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EABEF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FCBD6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3EA36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1BC74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6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D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D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6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B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C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AF059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79074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9680E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52998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769C4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3A353" w:rsidR="009A6C64" w:rsidRPr="00730585" w:rsidRDefault="005E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1B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3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D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9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9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5A1CF" w:rsidR="001835FB" w:rsidRPr="000307EE" w:rsidRDefault="005E0F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D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D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F27" w:rsidRPr="00B537C7" w:rsidRDefault="005E0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CAB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F27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