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3B9D" w:rsidR="0061148E" w:rsidRPr="00C834E2" w:rsidRDefault="00B10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8779" w:rsidR="0061148E" w:rsidRPr="00C834E2" w:rsidRDefault="00B10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9857F" w:rsidR="00B87ED3" w:rsidRPr="00944D28" w:rsidRDefault="00B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664ED" w:rsidR="00B87ED3" w:rsidRPr="00944D28" w:rsidRDefault="00B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C5B68" w:rsidR="00B87ED3" w:rsidRPr="00944D28" w:rsidRDefault="00B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990AF" w:rsidR="00B87ED3" w:rsidRPr="00944D28" w:rsidRDefault="00B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5B250" w:rsidR="00B87ED3" w:rsidRPr="00944D28" w:rsidRDefault="00B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3AD26" w:rsidR="00B87ED3" w:rsidRPr="00944D28" w:rsidRDefault="00B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21798" w:rsidR="00B87ED3" w:rsidRPr="00944D28" w:rsidRDefault="00B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1E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4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8458A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D7445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71D48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9882F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2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2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28A01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5CBC2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14FBB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223F9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2D54B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A370D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CA640" w:rsidR="00B87ED3" w:rsidRPr="00944D28" w:rsidRDefault="00B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B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092FE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A089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33EB1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FB9B5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E7254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0FA56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2905B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8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4657D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D119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760F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28562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F208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921E8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0847C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3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45164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AF8D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5AC1C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0C6BF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42981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36012" w:rsidR="00B87ED3" w:rsidRPr="00944D28" w:rsidRDefault="00B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7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D12F" w:rsidR="00B87ED3" w:rsidRPr="00944D28" w:rsidRDefault="00B1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035B" w:rsidR="00B87ED3" w:rsidRPr="00944D28" w:rsidRDefault="00B1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619A4" w:rsidR="00B87ED3" w:rsidRPr="00944D28" w:rsidRDefault="00B1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A5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2024-07-03T05:28:00.0000000Z</dcterms:modified>
</coreProperties>
</file>