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44E2" w:rsidR="0061148E" w:rsidRPr="00177744" w:rsidRDefault="00E86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7250" w:rsidR="0061148E" w:rsidRPr="00177744" w:rsidRDefault="00E86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D6CBE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6AF75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73134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9A967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6E075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2F2C9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592F9" w:rsidR="00983D57" w:rsidRPr="00177744" w:rsidRDefault="00E8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54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A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6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9C047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22120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8A380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0FB12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B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6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B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2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D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5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C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24B6F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201D1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DE8C8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2DD92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F0061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81CD2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F1A84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4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C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8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B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E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6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8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EFC3A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777D1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BBF83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62D23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7A3D9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13247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81AD2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E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C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E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E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5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1280C" w:rsidR="00B87ED3" w:rsidRPr="00177744" w:rsidRDefault="00E86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9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BCC1B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A37A7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91225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353A8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CBFBD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4451E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D2E0B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2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5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9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D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4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C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A4FEC" w:rsidR="00B87ED3" w:rsidRPr="00177744" w:rsidRDefault="00E86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396BB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A83CF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59023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B45F3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79C49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31A07" w:rsidR="00B87ED3" w:rsidRPr="00177744" w:rsidRDefault="00E8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2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9B172" w:rsidR="00B87ED3" w:rsidRPr="00177744" w:rsidRDefault="00E86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F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7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7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3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A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1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6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