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8AD24" w:rsidR="0061148E" w:rsidRPr="00177744" w:rsidRDefault="00EE6C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9C20" w:rsidR="0061148E" w:rsidRPr="00177744" w:rsidRDefault="00EE6C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F006F" w:rsidR="00983D57" w:rsidRPr="00177744" w:rsidRDefault="00EE6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DDC72" w:rsidR="00983D57" w:rsidRPr="00177744" w:rsidRDefault="00EE6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13A38" w:rsidR="00983D57" w:rsidRPr="00177744" w:rsidRDefault="00EE6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1A012" w:rsidR="00983D57" w:rsidRPr="00177744" w:rsidRDefault="00EE6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643DA" w:rsidR="00983D57" w:rsidRPr="00177744" w:rsidRDefault="00EE6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F7A90" w:rsidR="00983D57" w:rsidRPr="00177744" w:rsidRDefault="00EE6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7E646" w:rsidR="00983D57" w:rsidRPr="00177744" w:rsidRDefault="00EE6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53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6E5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F1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DC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64F9C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AAE69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7F76D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2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0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2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9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8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1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734BC" w:rsidR="00B87ED3" w:rsidRPr="00177744" w:rsidRDefault="00EE6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6CBC0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0364B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44622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AB50C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125F3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0618C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B4EEB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3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0AAF0" w:rsidR="00B87ED3" w:rsidRPr="00177744" w:rsidRDefault="00EE6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3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0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9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B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F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DE2BE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11A97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8C63B8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EBF95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F732B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2A75C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CBD84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0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5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A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8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2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B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F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FA368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E1C6F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F5B76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8200D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F4644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4B1C0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2188C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C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5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4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2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7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3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4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4EDF4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17296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BA9CE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C4584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F0779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19519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99DC2" w:rsidR="00B87ED3" w:rsidRPr="00177744" w:rsidRDefault="00EE6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9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5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E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3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E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4AD22" w:rsidR="00B87ED3" w:rsidRPr="00177744" w:rsidRDefault="00EE6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5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9CD"/>
    <w:rsid w:val="00CE6365"/>
    <w:rsid w:val="00D0539A"/>
    <w:rsid w:val="00D22D52"/>
    <w:rsid w:val="00D72F24"/>
    <w:rsid w:val="00D866E1"/>
    <w:rsid w:val="00D910FE"/>
    <w:rsid w:val="00ED0B72"/>
    <w:rsid w:val="00EE6C5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2024-07-02T01:38:00.0000000Z</dcterms:modified>
</coreProperties>
</file>