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CA993" w:rsidR="00D930ED" w:rsidRPr="00EA69E9" w:rsidRDefault="00075D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549BE" w:rsidR="00D930ED" w:rsidRPr="00790574" w:rsidRDefault="00075D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06E78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4EC7A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534D2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33212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65CDD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47B20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960D1" w:rsidR="00B87ED3" w:rsidRPr="00FC7F6A" w:rsidRDefault="0007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AC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58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54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8B44D" w:rsidR="00B87ED3" w:rsidRPr="00D44524" w:rsidRDefault="0007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CBBD3" w:rsidR="00B87ED3" w:rsidRPr="00D44524" w:rsidRDefault="0007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B4F07" w:rsidR="00B87ED3" w:rsidRPr="00D44524" w:rsidRDefault="0007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FF31D" w:rsidR="00B87ED3" w:rsidRPr="00D44524" w:rsidRDefault="0007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FE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28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78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9A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E5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3B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E6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72484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CA290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54C86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260DB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F03A0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68334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9C730" w:rsidR="000B5588" w:rsidRPr="00D44524" w:rsidRDefault="0007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A0A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54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59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A6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AF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43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B2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E4169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EEEBE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A646D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32FE8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044B6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955C6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3E798" w:rsidR="00846B8B" w:rsidRPr="00D44524" w:rsidRDefault="0007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02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9C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B6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1A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8E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C5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88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D5FD5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0CEDB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680A5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B0F99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F0023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18FBB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D077E" w:rsidR="007A5870" w:rsidRPr="00D44524" w:rsidRDefault="0007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C2D55" w:rsidR="0021795A" w:rsidRPr="00EA69E9" w:rsidRDefault="00075D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C5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1F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23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50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3C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51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4D5ED" w:rsidR="0021795A" w:rsidRPr="00D44524" w:rsidRDefault="0007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FEFFD" w:rsidR="0021795A" w:rsidRPr="00D44524" w:rsidRDefault="0007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A2D38" w:rsidR="0021795A" w:rsidRPr="00D44524" w:rsidRDefault="0007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788C5" w:rsidR="0021795A" w:rsidRPr="00D44524" w:rsidRDefault="0007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FDE2E" w:rsidR="0021795A" w:rsidRPr="00D44524" w:rsidRDefault="0007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9572F" w:rsidR="0021795A" w:rsidRPr="00D44524" w:rsidRDefault="0007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BF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FC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67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58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71E3A" w:rsidR="00DF25F7" w:rsidRPr="00EA69E9" w:rsidRDefault="00075D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BA019" w:rsidR="00DF25F7" w:rsidRPr="00EA69E9" w:rsidRDefault="00075D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28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49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D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DE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