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312A7" w:rsidR="00D930ED" w:rsidRPr="00EA69E9" w:rsidRDefault="003019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83E487" w:rsidR="00D930ED" w:rsidRPr="00790574" w:rsidRDefault="003019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BE5A8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47C45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6121E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882C8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100CA1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628D5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CA945" w:rsidR="00B87ED3" w:rsidRPr="00FC7F6A" w:rsidRDefault="003019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31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CB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FC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BD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18EC6" w:rsidR="00B87ED3" w:rsidRPr="00D44524" w:rsidRDefault="00301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35858" w:rsidR="00B87ED3" w:rsidRPr="00D44524" w:rsidRDefault="00301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83681" w:rsidR="00B87ED3" w:rsidRPr="00D44524" w:rsidRDefault="003019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6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C8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B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FA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F1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12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F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CF37F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F8C47F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1D24E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B89AEF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1B81D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B4CC4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17197" w:rsidR="000B5588" w:rsidRPr="00D44524" w:rsidRDefault="003019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65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96F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DC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C8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12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CB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F9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EC4CE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27DCD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CC616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F080F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1E53E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37F04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9F885" w:rsidR="00846B8B" w:rsidRPr="00D44524" w:rsidRDefault="003019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0E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0D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82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4E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47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C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FF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8A1E6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7736F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8690FE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7D0DB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81403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7F6D1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19CAA" w:rsidR="007A5870" w:rsidRPr="00D44524" w:rsidRDefault="003019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7A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46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53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44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4B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48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41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6583D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68B49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866716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280DD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B3822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4EFEB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1BB62" w:rsidR="0021795A" w:rsidRPr="00D44524" w:rsidRDefault="003019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3F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A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D9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6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53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900A7" w:rsidR="00DF25F7" w:rsidRPr="00EA69E9" w:rsidRDefault="003019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E7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9A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