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8A8EE" w:rsidR="00380DB3" w:rsidRPr="0068293E" w:rsidRDefault="00193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34355" w:rsidR="00380DB3" w:rsidRPr="0068293E" w:rsidRDefault="00193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EDD94" w:rsidR="00240DC4" w:rsidRPr="00B03D55" w:rsidRDefault="0019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4CC26" w:rsidR="00240DC4" w:rsidRPr="00B03D55" w:rsidRDefault="0019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8BD48" w:rsidR="00240DC4" w:rsidRPr="00B03D55" w:rsidRDefault="0019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EBD32" w:rsidR="00240DC4" w:rsidRPr="00B03D55" w:rsidRDefault="0019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22FBC" w:rsidR="00240DC4" w:rsidRPr="00B03D55" w:rsidRDefault="0019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2E0EF" w:rsidR="00240DC4" w:rsidRPr="00B03D55" w:rsidRDefault="0019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15618" w:rsidR="00240DC4" w:rsidRPr="00B03D55" w:rsidRDefault="0019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F29A8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6C4E2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F53AA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948A8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33F37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593DC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05873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D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B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9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5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C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6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E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0183B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4E32A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46EA6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17769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94163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3E2E0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12D20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E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B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5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E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E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3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D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A100C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F719B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AB31B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83B00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D5D12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D2C65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1D1F4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6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6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6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C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8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C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0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1B205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2F6E5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C87D3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4FC53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898C0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94D6F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06FCD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7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6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92219" w:rsidR="001835FB" w:rsidRPr="00DA1511" w:rsidRDefault="00193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2C376" w:rsidR="001835FB" w:rsidRPr="00DA1511" w:rsidRDefault="00193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8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C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D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0C263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6C13F" w:rsidR="009A6C64" w:rsidRPr="00730585" w:rsidRDefault="0019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89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E7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17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0D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7B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E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0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9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D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4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A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7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3B16" w:rsidRPr="00B537C7" w:rsidRDefault="00193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B1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