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ADBAA" w:rsidR="00380DB3" w:rsidRPr="0068293E" w:rsidRDefault="008122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EE2E6" w:rsidR="00380DB3" w:rsidRPr="0068293E" w:rsidRDefault="008122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6EF02" w:rsidR="00240DC4" w:rsidRPr="00B03D55" w:rsidRDefault="0081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1D3F9A" w:rsidR="00240DC4" w:rsidRPr="00B03D55" w:rsidRDefault="0081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5AC43" w:rsidR="00240DC4" w:rsidRPr="00B03D55" w:rsidRDefault="0081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3D791" w:rsidR="00240DC4" w:rsidRPr="00B03D55" w:rsidRDefault="0081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5264D" w:rsidR="00240DC4" w:rsidRPr="00B03D55" w:rsidRDefault="0081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D0ED1" w:rsidR="00240DC4" w:rsidRPr="00B03D55" w:rsidRDefault="0081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63BD3" w:rsidR="00240DC4" w:rsidRPr="00B03D55" w:rsidRDefault="008122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9EC41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2E473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0E5D3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FC067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E907D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4AF32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63F48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9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08DD9B" w:rsidR="001835FB" w:rsidRPr="00DA1511" w:rsidRDefault="0081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D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84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9C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2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6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37608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15B20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F5C6D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E1B97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3A182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15D176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BBD2C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3F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1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9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5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7B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15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5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2E383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93DCB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3CF77E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A92AD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54497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24E1A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A8E91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F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4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FA391" w:rsidR="001835FB" w:rsidRPr="00DA1511" w:rsidRDefault="0081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9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C51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B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C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E8F1E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FD7F9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5E8F2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0E59F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ED881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21CB6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D6756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5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D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1C918" w:rsidR="001835FB" w:rsidRPr="00DA1511" w:rsidRDefault="008122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5B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4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4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2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64FC4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D9A75" w:rsidR="009A6C64" w:rsidRPr="00730585" w:rsidRDefault="008122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91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98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2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B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0A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F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B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5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D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225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5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0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2C8" w:rsidRPr="00B537C7" w:rsidRDefault="008122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2C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