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2AC8F" w:rsidR="00061896" w:rsidRPr="005F4693" w:rsidRDefault="00EE5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20D51" w:rsidR="00061896" w:rsidRPr="00E407AC" w:rsidRDefault="00EE5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3EF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3AE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247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A86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1FC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191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A3E" w:rsidR="00FC15B4" w:rsidRPr="00D11D17" w:rsidRDefault="00EE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866F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8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A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8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A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F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5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5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E28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40E6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539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1E2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47B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A8E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DC0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3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4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B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5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E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D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F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5DD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728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923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C9B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DCF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350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C0B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F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B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9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1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1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A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9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BCB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D21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0D6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5368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0ED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846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FD3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3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3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D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4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2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D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6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3A0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57A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04B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E3A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33E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C11D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D2C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6A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3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EE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D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C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E2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8D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3C12" w:rsidR="009A6C64" w:rsidRPr="00C2583D" w:rsidRDefault="00EE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7E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FC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C5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7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2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6A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9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E4A" w:rsidRDefault="00EE5E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