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691E1" w:rsidR="00061896" w:rsidRPr="005F4693" w:rsidRDefault="006D6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A2D17" w:rsidR="00061896" w:rsidRPr="00E407AC" w:rsidRDefault="006D6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9C34" w:rsidR="00FC15B4" w:rsidRPr="00D11D17" w:rsidRDefault="006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F0CE" w:rsidR="00FC15B4" w:rsidRPr="00D11D17" w:rsidRDefault="006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947D" w:rsidR="00FC15B4" w:rsidRPr="00D11D17" w:rsidRDefault="006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1915" w:rsidR="00FC15B4" w:rsidRPr="00D11D17" w:rsidRDefault="006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2F45" w:rsidR="00FC15B4" w:rsidRPr="00D11D17" w:rsidRDefault="006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2E7" w:rsidR="00FC15B4" w:rsidRPr="00D11D17" w:rsidRDefault="006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5CE" w:rsidR="00FC15B4" w:rsidRPr="00D11D17" w:rsidRDefault="006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44FA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3F4A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1EE0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6759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99C8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1E52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C8C3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B7F17" w:rsidR="00DE76F3" w:rsidRPr="0026478E" w:rsidRDefault="006D6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28AF8" w:rsidR="00DE76F3" w:rsidRPr="0026478E" w:rsidRDefault="006D6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A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7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6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8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B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0E71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C986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A71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0E9B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E17A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4C9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7F3E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2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0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0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B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2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6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2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4F5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6C79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2DA2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44C2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EF08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7398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070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2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D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9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7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E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B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B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8ECB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6CB8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99B5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9511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CF1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0720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B08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3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82B0B" w:rsidR="00DE76F3" w:rsidRPr="0026478E" w:rsidRDefault="006D6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A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A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5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31F3D" w:rsidR="00DE76F3" w:rsidRPr="0026478E" w:rsidRDefault="006D6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E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D023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D1C9" w:rsidR="009A6C64" w:rsidRPr="00C2583D" w:rsidRDefault="006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A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5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8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2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9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7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3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B74" w:rsidRDefault="006D6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7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