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EBA48" w:rsidR="0061148E" w:rsidRPr="00C61931" w:rsidRDefault="00044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F072" w:rsidR="0061148E" w:rsidRPr="00C61931" w:rsidRDefault="00044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89722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51040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D9DD9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7D7EC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76D0D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67C7D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FDC9D" w:rsidR="00B87ED3" w:rsidRPr="00944D28" w:rsidRDefault="000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90E99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D1F51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8608C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4F2D6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9271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AD5A0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337FF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F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278C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85B97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68B86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10136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1CC59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2A0C7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874D" w:rsidR="00B87ED3" w:rsidRPr="00944D28" w:rsidRDefault="000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9E9E2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AB455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88A3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2FDA7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224C3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9722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5E492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D5FA4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BE76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50DD3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04F8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E8C7A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6337F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0446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877A0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2FDC2" w:rsidR="00B87ED3" w:rsidRPr="00944D28" w:rsidRDefault="000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E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C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5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1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F4E7" w:rsidR="00B87ED3" w:rsidRPr="00944D28" w:rsidRDefault="0004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A5C3" w:rsidR="00B87ED3" w:rsidRPr="00944D28" w:rsidRDefault="0004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B9"/>
    <w:rsid w:val="00081285"/>
    <w:rsid w:val="001D5720"/>
    <w:rsid w:val="001F3DE7"/>
    <w:rsid w:val="001F4A9A"/>
    <w:rsid w:val="003441B6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2024-07-01T11:31:00.0000000Z</dcterms:modified>
</coreProperties>
</file>