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56DDC" w:rsidR="00C34772" w:rsidRPr="0026421F" w:rsidRDefault="00F56C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2897C" w:rsidR="00C34772" w:rsidRPr="00D339A1" w:rsidRDefault="00F56C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A9925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438F4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46D92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30FB6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1D5EC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19906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A705D" w:rsidR="002A7340" w:rsidRPr="00CD56BA" w:rsidRDefault="00F56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46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70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4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2E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C5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DE48E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1F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6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C4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A0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7F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E6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A6FE2" w:rsidR="001835FB" w:rsidRPr="006D22CC" w:rsidRDefault="00F56C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7C723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C74E5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E7AE4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F5BAD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348C0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4B7CB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18791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C2A1F" w:rsidR="001835FB" w:rsidRPr="006D22CC" w:rsidRDefault="00F56C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D5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D4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C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A9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B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A8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0ECFC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A38FB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4696C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B61C4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4B2F2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D8F53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6CC6D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05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8E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D4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27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1E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03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D5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45165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32B7D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53E30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402F4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3386E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63EC7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2E54B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35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83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F7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1F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8A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33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33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AE7B0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468A5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483CC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C41EC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919AD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5D322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F7A82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7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F4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13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9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0CF0E" w:rsidR="001835FB" w:rsidRPr="006D22CC" w:rsidRDefault="00F56C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16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BC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0FF21" w:rsidR="009A6C64" w:rsidRPr="00730585" w:rsidRDefault="00F5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9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E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F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E1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46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5E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87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FF7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B18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E9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F5B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BF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C2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C66" w:rsidRPr="00B537C7" w:rsidRDefault="00F56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2CE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C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