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A33A30" w:rsidR="00C34772" w:rsidRPr="0026421F" w:rsidRDefault="00520D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EECF9" w:rsidR="00C34772" w:rsidRPr="00D339A1" w:rsidRDefault="00520D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D26B7" w:rsidR="002A7340" w:rsidRPr="00CD56BA" w:rsidRDefault="00520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C439A" w:rsidR="002A7340" w:rsidRPr="00CD56BA" w:rsidRDefault="00520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CD548" w:rsidR="002A7340" w:rsidRPr="00CD56BA" w:rsidRDefault="00520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6B316" w:rsidR="002A7340" w:rsidRPr="00CD56BA" w:rsidRDefault="00520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65487" w:rsidR="002A7340" w:rsidRPr="00CD56BA" w:rsidRDefault="00520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77ADC" w:rsidR="002A7340" w:rsidRPr="00CD56BA" w:rsidRDefault="00520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007EB" w:rsidR="002A7340" w:rsidRPr="00CD56BA" w:rsidRDefault="00520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3A551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3301B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8B04D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20472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A29D8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1E779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FC8D5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A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9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08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1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4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A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8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5B19B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B5175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B2AA9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C7E5E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2B860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D10CE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2FAEA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B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0B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0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8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81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A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0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E1D38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B7A6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455AD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DBDBA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7B82C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6FEE0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CECA5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3C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01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7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44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1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C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F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12E97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27B1D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86F30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42646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D1734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CBF6A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16A62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5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9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E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D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F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8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A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ECAA7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3D80B" w:rsidR="009A6C64" w:rsidRPr="00730585" w:rsidRDefault="00520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94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7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11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8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5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A3BB4" w:rsidR="001835FB" w:rsidRPr="000307EE" w:rsidRDefault="00520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6F246" w:rsidR="001835FB" w:rsidRPr="000307EE" w:rsidRDefault="00520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8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E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0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C1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0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DA2" w:rsidRPr="00B537C7" w:rsidRDefault="00520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A08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DA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