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76C42" w:rsidR="0061148E" w:rsidRPr="00177744" w:rsidRDefault="002265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F8BD1" w:rsidR="0061148E" w:rsidRPr="00177744" w:rsidRDefault="002265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5A64DE" w:rsidR="004A6494" w:rsidRPr="00177744" w:rsidRDefault="00226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437587" w:rsidR="004A6494" w:rsidRPr="00177744" w:rsidRDefault="00226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87E27A" w:rsidR="004A6494" w:rsidRPr="00177744" w:rsidRDefault="00226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46E19B" w:rsidR="004A6494" w:rsidRPr="00177744" w:rsidRDefault="00226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BFF7A" w:rsidR="004A6494" w:rsidRPr="00177744" w:rsidRDefault="00226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1A9E6" w:rsidR="004A6494" w:rsidRPr="00177744" w:rsidRDefault="00226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0E95EE" w:rsidR="004A6494" w:rsidRPr="00177744" w:rsidRDefault="002265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37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12E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54A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B7F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8F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9450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D3BFCA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F8F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48D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CC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2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612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E5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A70F8A" w:rsidR="00B87ED3" w:rsidRPr="00177744" w:rsidRDefault="00226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9D517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832B6B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318FBE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2B45D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0F636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A8154D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D47DDD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50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5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646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5E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2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5E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D5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0EAA76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4BE30D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E4602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4726C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AAFCFB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738E7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8D78CB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5200C" w:rsidR="00B87ED3" w:rsidRPr="00177744" w:rsidRDefault="00226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Valor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524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10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67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B7E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ED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F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6B3D90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1E500C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B75B91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8156BF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AA688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A45CE8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B520A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25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F1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09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E9A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36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8C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172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17360D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DCDBF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A7365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F0D67E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49C36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83D281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A02616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816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6D11A4" w:rsidR="00B87ED3" w:rsidRPr="00177744" w:rsidRDefault="00226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A9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61A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C77D27" w:rsidR="00B87ED3" w:rsidRPr="00177744" w:rsidRDefault="002265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2F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E1C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7118294" w:rsidR="00B87ED3" w:rsidRPr="00177744" w:rsidRDefault="002265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508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BF1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C5A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BE3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F5BD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1B3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CB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D6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1CE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CE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B5B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FDB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1C7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88A"/>
    <w:rsid w:val="00177744"/>
    <w:rsid w:val="001D5720"/>
    <w:rsid w:val="0022652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2024-07-02T13:49:00.0000000Z</dcterms:modified>
</coreProperties>
</file>