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47C9" w:rsidR="0061148E" w:rsidRPr="00177744" w:rsidRDefault="00B33A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1897" w:rsidR="0061148E" w:rsidRPr="00177744" w:rsidRDefault="00B33A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269D5" w:rsidR="00983D57" w:rsidRPr="00177744" w:rsidRDefault="00B33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52EC3" w:rsidR="00983D57" w:rsidRPr="00177744" w:rsidRDefault="00B33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77F61" w:rsidR="00983D57" w:rsidRPr="00177744" w:rsidRDefault="00B33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D4A01" w:rsidR="00983D57" w:rsidRPr="00177744" w:rsidRDefault="00B33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00656" w:rsidR="00983D57" w:rsidRPr="00177744" w:rsidRDefault="00B33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40DF3" w:rsidR="00983D57" w:rsidRPr="00177744" w:rsidRDefault="00B33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A1699" w:rsidR="00983D57" w:rsidRPr="00177744" w:rsidRDefault="00B33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A0FF8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7AD3F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FE04B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E9F3C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93DBD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4DABB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ED827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3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05285" w:rsidR="00B87ED3" w:rsidRPr="00177744" w:rsidRDefault="00B33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C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F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2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7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7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3DD4E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3476B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0EDEC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DDBE4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22EE3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4504B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F743B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D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7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4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9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D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9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A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BC742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902EA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F12AF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8EE8E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73AC1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2B3E0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81E38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8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1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C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4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5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B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C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4DF77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DB052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64EAE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46F14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9DBF2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D12CC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EEF25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D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2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5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6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7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7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9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7F491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5C738" w:rsidR="00B87ED3" w:rsidRPr="00177744" w:rsidRDefault="00B33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F4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1D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A1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5D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31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E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8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6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B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B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4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5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A4D"/>
    <w:rsid w:val="00B87ED3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2024-07-02T15:39:00.0000000Z</dcterms:modified>
</coreProperties>
</file>