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32E2C" w:rsidR="0061148E" w:rsidRPr="00944D28" w:rsidRDefault="00793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58E8" w:rsidR="0061148E" w:rsidRPr="004A7085" w:rsidRDefault="00793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9627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B62D4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73BAD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1FDAE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0ACDF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316E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5F7E" w:rsidR="00B87ED3" w:rsidRPr="00944D28" w:rsidRDefault="0079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1216D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DF012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1B167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2B070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2D3BC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23ADF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33B5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1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7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EC91E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1231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3C630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3CB62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9EB44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70C5E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7A8E" w:rsidR="00B87ED3" w:rsidRPr="00944D28" w:rsidRDefault="0079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6FEF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3B505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D0AA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8CD6B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7A8F3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B6F84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EFAA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2D12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2F5E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BA086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FF940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203A8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82B5D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9927C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EB0FC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58F3" w:rsidR="00B87ED3" w:rsidRPr="00944D28" w:rsidRDefault="0079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8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2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F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F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494D" w:rsidR="00B87ED3" w:rsidRPr="00944D28" w:rsidRDefault="0079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0AED" w:rsidR="00B87ED3" w:rsidRPr="00944D28" w:rsidRDefault="0079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11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2023-06-21T04:57:00.0000000Z</dcterms:modified>
</coreProperties>
</file>