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45AF" w:rsidR="0061148E" w:rsidRPr="00944D28" w:rsidRDefault="006E1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9761" w:rsidR="0061148E" w:rsidRPr="004A7085" w:rsidRDefault="006E1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F9990" w:rsidR="00B87ED3" w:rsidRPr="00944D28" w:rsidRDefault="006E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20873" w:rsidR="00B87ED3" w:rsidRPr="00944D28" w:rsidRDefault="006E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05BD8" w:rsidR="00B87ED3" w:rsidRPr="00944D28" w:rsidRDefault="006E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8E136" w:rsidR="00B87ED3" w:rsidRPr="00944D28" w:rsidRDefault="006E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BD272" w:rsidR="00B87ED3" w:rsidRPr="00944D28" w:rsidRDefault="006E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00628" w:rsidR="00B87ED3" w:rsidRPr="00944D28" w:rsidRDefault="006E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A211E" w:rsidR="00B87ED3" w:rsidRPr="00944D28" w:rsidRDefault="006E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D51F8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1A230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D0939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223E2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86BB0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1FB58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69883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D01E" w:rsidR="00B87ED3" w:rsidRPr="00944D28" w:rsidRDefault="006E1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9407" w:rsidR="00B87ED3" w:rsidRPr="00944D28" w:rsidRDefault="006E1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7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7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5A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F060C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62BEB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F9452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21572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FDE42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A8A8B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38915" w:rsidR="00B87ED3" w:rsidRPr="00944D28" w:rsidRDefault="006E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F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9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E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AC709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36E09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B893A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BEE37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BDA9F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E7B08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4C90E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2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1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2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1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4CAEB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45F14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199FE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EF92C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463C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4ECB2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C5741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9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0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9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C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55F73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838D7" w:rsidR="00B87ED3" w:rsidRPr="00944D28" w:rsidRDefault="006E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3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05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1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D8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E2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C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5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9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A5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2023-06-21T06:14:00.0000000Z</dcterms:modified>
</coreProperties>
</file>