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ACE12" w:rsidR="00061896" w:rsidRPr="005F4693" w:rsidRDefault="00D52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85015" w:rsidR="00061896" w:rsidRPr="00E407AC" w:rsidRDefault="00D52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B39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5A68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9FD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1E5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8ECC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7B7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CF5" w:rsidR="00FC15B4" w:rsidRPr="00D11D17" w:rsidRDefault="00D5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A5B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3D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E15B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029C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BE5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5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6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E6996" w:rsidR="00DE76F3" w:rsidRPr="0026478E" w:rsidRDefault="00D52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2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1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1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1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9F1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E6E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BDD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E41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3CB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F2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CC1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3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E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4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C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9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4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B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9AF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829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5D7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D43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74A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42DC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8A85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E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9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4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9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3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B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5F3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BB9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FF5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0D4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78B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0AB2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7AB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D90C3" w:rsidR="00DE76F3" w:rsidRPr="0026478E" w:rsidRDefault="00D52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A3BC7" w:rsidR="00DE76F3" w:rsidRPr="0026478E" w:rsidRDefault="00D52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B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0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E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7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3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F6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9DFA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0E7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FE0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C3E" w:rsidR="009A6C64" w:rsidRPr="00C2583D" w:rsidRDefault="00D5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8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C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3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A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C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F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A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9D1" w:rsidRDefault="00D52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