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8C13F" w:rsidR="00061896" w:rsidRPr="005F4693" w:rsidRDefault="009E36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3286A" w:rsidR="00061896" w:rsidRPr="00E407AC" w:rsidRDefault="009E36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DDFF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DAD2F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ADD2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80BA4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9F57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A3E7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226D" w:rsidR="00FC15B4" w:rsidRPr="00D11D17" w:rsidRDefault="009E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8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ABAFA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44455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3F12D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D3CC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8BC5F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0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A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90716" w:rsidR="00DE76F3" w:rsidRPr="0026478E" w:rsidRDefault="009E36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E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8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C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F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7086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C1423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FF26E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ACD66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60BC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C8079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F213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7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D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4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6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D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9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7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E599A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C6470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D6ED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4A82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DC01D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8AEA6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2A3EB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1AB5C" w:rsidR="00DE76F3" w:rsidRPr="0026478E" w:rsidRDefault="009E36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6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6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9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F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0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7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48D21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CD5A3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3583D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5392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BA1A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8CFE1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C2DC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6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C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C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F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5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B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D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6DD6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397C4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E41D5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A25CE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52093" w:rsidR="009A6C64" w:rsidRPr="00C2583D" w:rsidRDefault="009E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74887" w:rsidR="00DE76F3" w:rsidRPr="0026478E" w:rsidRDefault="009E36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E2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0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9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F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17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4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6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63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2023-05-28T20:22:00.0000000Z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