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049126" w:rsidR="00FD3806" w:rsidRPr="00A72646" w:rsidRDefault="00BD0F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3F8F4B" w:rsidR="00FD3806" w:rsidRPr="002A5E6C" w:rsidRDefault="00BD0F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8E4EA" w:rsidR="00B87ED3" w:rsidRPr="00AF0D95" w:rsidRDefault="00B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363A2" w:rsidR="00B87ED3" w:rsidRPr="00AF0D95" w:rsidRDefault="00B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A2FA87" w:rsidR="00B87ED3" w:rsidRPr="00AF0D95" w:rsidRDefault="00B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A71054" w:rsidR="00B87ED3" w:rsidRPr="00AF0D95" w:rsidRDefault="00B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1FF48" w:rsidR="00B87ED3" w:rsidRPr="00AF0D95" w:rsidRDefault="00B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386289" w:rsidR="00B87ED3" w:rsidRPr="00AF0D95" w:rsidRDefault="00B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6B13B" w:rsidR="00B87ED3" w:rsidRPr="00AF0D95" w:rsidRDefault="00BD0F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152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13F8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614B8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C1E7F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73F4B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58226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E3B6B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B1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3B0DC" w:rsidR="00B87ED3" w:rsidRPr="00AF0D95" w:rsidRDefault="00BD0FF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5B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AD3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3E2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ED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A2E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9598B5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11DF1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1155EB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D22F3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AC3FE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0F3D3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D16A1" w:rsidR="00B87ED3" w:rsidRPr="00AF0D95" w:rsidRDefault="00BD0F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03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6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E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383B" w:rsidR="00B87ED3" w:rsidRPr="00AF0D95" w:rsidRDefault="00BD0F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DD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6D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A8869" w:rsidR="00B87ED3" w:rsidRPr="00AF0D95" w:rsidRDefault="00BD0F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7462E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86240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87851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F8F2C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9E455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6B783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C9333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C3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DF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C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47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96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AE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FB86F" w:rsidR="00B87ED3" w:rsidRPr="00AF0D95" w:rsidRDefault="00BD0F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5170C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D06E2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2A369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66A2B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804AA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244A8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BCE45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31DBF" w:rsidR="00B87ED3" w:rsidRPr="00AF0D95" w:rsidRDefault="00BD0F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E0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3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3C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7C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0B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52B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EDE00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55B47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00FA6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BD86C1" w:rsidR="00B87ED3" w:rsidRPr="00AF0D95" w:rsidRDefault="00BD0F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13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EF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50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79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B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5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77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18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6E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AF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163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FFF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