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30C31" w:rsidR="00FD3806" w:rsidRPr="00A72646" w:rsidRDefault="00D31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B4557" w:rsidR="00FD3806" w:rsidRPr="002A5E6C" w:rsidRDefault="00D31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E1A08" w:rsidR="00B87ED3" w:rsidRPr="00AF0D95" w:rsidRDefault="00D31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65839" w:rsidR="00B87ED3" w:rsidRPr="00AF0D95" w:rsidRDefault="00D31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01B82" w:rsidR="00B87ED3" w:rsidRPr="00AF0D95" w:rsidRDefault="00D31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435AC" w:rsidR="00B87ED3" w:rsidRPr="00AF0D95" w:rsidRDefault="00D31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76FC4" w:rsidR="00B87ED3" w:rsidRPr="00AF0D95" w:rsidRDefault="00D31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04F88" w:rsidR="00B87ED3" w:rsidRPr="00AF0D95" w:rsidRDefault="00D31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6964E" w:rsidR="00B87ED3" w:rsidRPr="00AF0D95" w:rsidRDefault="00D31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7A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6CD43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8707C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DDF73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6D299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61BF9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35B10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A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5C19" w:rsidR="00B87ED3" w:rsidRPr="00AF0D95" w:rsidRDefault="00D31B6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01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20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F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F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952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E4787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DE4D3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C4841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6E25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D134A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C342C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ADBBD" w:rsidR="00B87ED3" w:rsidRPr="00AF0D95" w:rsidRDefault="00D31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E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9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E8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03ED" w:rsidR="00B87ED3" w:rsidRPr="00AF0D95" w:rsidRDefault="00D31B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97299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5B070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DF064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6980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4434A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58053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1A3FC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2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F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2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A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5C52E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82E5F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6289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A0FA8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EB167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13AEA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BBDBE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A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F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7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0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DDCC5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A6C5E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A0A0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8D0AE" w:rsidR="00B87ED3" w:rsidRPr="00AF0D95" w:rsidRDefault="00D31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85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43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E8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3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5A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0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B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A4C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B6A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