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5684" w:rsidR="0061148E" w:rsidRPr="00944D28" w:rsidRDefault="00154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97CE" w:rsidR="0061148E" w:rsidRPr="004A7085" w:rsidRDefault="00154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A1B62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3A2D4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7B9A0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2F019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B50AF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2DE42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ECE7" w:rsidR="00B87ED3" w:rsidRPr="00944D28" w:rsidRDefault="0015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A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1976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A5F2B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0EF59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02BB1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A944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9918F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1F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FC50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67DF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49F09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65CC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6F90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0D906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20954" w:rsidR="00B87ED3" w:rsidRPr="00944D28" w:rsidRDefault="0015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29F2" w:rsidR="00B87ED3" w:rsidRPr="00944D28" w:rsidRDefault="001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ACC4" w:rsidR="00B87ED3" w:rsidRPr="00944D28" w:rsidRDefault="001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05EB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48630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55E28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7673D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34AA7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B3AA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1364D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9EA3" w:rsidR="00B87ED3" w:rsidRPr="00944D28" w:rsidRDefault="001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61DC4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9661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F6A29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B6A4F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DD74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CB276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2EC96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3F91" w:rsidR="00B87ED3" w:rsidRPr="00944D28" w:rsidRDefault="0015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8049F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67BF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A8E21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7FDB" w:rsidR="00B87ED3" w:rsidRPr="00944D28" w:rsidRDefault="0015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2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3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AAB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