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CC75" w:rsidR="0061148E" w:rsidRPr="00C834E2" w:rsidRDefault="00597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CD2A" w:rsidR="0061148E" w:rsidRPr="00C834E2" w:rsidRDefault="00597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3B5F1" w:rsidR="00B87ED3" w:rsidRPr="00944D28" w:rsidRDefault="0059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961BB" w:rsidR="00B87ED3" w:rsidRPr="00944D28" w:rsidRDefault="0059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5F866" w:rsidR="00B87ED3" w:rsidRPr="00944D28" w:rsidRDefault="0059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32670" w:rsidR="00B87ED3" w:rsidRPr="00944D28" w:rsidRDefault="0059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7C2DD" w:rsidR="00B87ED3" w:rsidRPr="00944D28" w:rsidRDefault="0059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B7A6C" w:rsidR="00B87ED3" w:rsidRPr="00944D28" w:rsidRDefault="0059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02C96" w:rsidR="00B87ED3" w:rsidRPr="00944D28" w:rsidRDefault="0059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B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6376A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46FA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65727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36D45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D4018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5A96B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7F00" w:rsidR="00B87ED3" w:rsidRPr="00944D28" w:rsidRDefault="00597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4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0D00E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D294E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7FF3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64B23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05B7C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C4474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810B" w:rsidR="00B87ED3" w:rsidRPr="00944D28" w:rsidRDefault="005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A9FD" w:rsidR="00B87ED3" w:rsidRPr="00944D28" w:rsidRDefault="00597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2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88F68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E5440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44CCE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0FABF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DFF9D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BD89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137F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69D4" w:rsidR="00B87ED3" w:rsidRPr="00944D28" w:rsidRDefault="00597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D251B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A9BB4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D8205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4B3C6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67FFA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545B2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78DB2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C1A0" w:rsidR="00B87ED3" w:rsidRPr="00944D28" w:rsidRDefault="00597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96765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587E0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FFDF2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E99C4" w:rsidR="00B87ED3" w:rsidRPr="00944D28" w:rsidRDefault="005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A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76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8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F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5A7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2024-06-28T11:02:00.0000000Z</dcterms:modified>
</coreProperties>
</file>