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F35B9" w:rsidR="00380DB3" w:rsidRPr="0068293E" w:rsidRDefault="00C34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27418" w:rsidR="00380DB3" w:rsidRPr="0068293E" w:rsidRDefault="00C34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C4188" w:rsidR="00240DC4" w:rsidRPr="00B03D55" w:rsidRDefault="00C3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FCC26" w:rsidR="00240DC4" w:rsidRPr="00B03D55" w:rsidRDefault="00C3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71140" w:rsidR="00240DC4" w:rsidRPr="00B03D55" w:rsidRDefault="00C3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2E020" w:rsidR="00240DC4" w:rsidRPr="00B03D55" w:rsidRDefault="00C3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1E813" w:rsidR="00240DC4" w:rsidRPr="00B03D55" w:rsidRDefault="00C3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D5DEF" w:rsidR="00240DC4" w:rsidRPr="00B03D55" w:rsidRDefault="00C3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40D32" w:rsidR="00240DC4" w:rsidRPr="00B03D55" w:rsidRDefault="00C3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CB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5F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9C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37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6C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A8160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B9E73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8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F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D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0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F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2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A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D226E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0132F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C2156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181EB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3861A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06A1E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9E0EF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E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C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7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1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C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4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6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EE07F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3A77B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6F632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646AF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D0C05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A3DE8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392CC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7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C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F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2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2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5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3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88478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61EC1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64D2F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E574C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CD3A1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1D219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B3E9C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F2727" w:rsidR="001835FB" w:rsidRPr="00DA1511" w:rsidRDefault="00C34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6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B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7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F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5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D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4C1F6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D39FB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C86F4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9EB7B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073F3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6BCCF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E4A5E" w:rsidR="009A6C64" w:rsidRPr="00730585" w:rsidRDefault="00C3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1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6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2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B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C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6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7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4116" w:rsidRPr="00B537C7" w:rsidRDefault="00C34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11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