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D19CE" w:rsidR="00061896" w:rsidRPr="005F4693" w:rsidRDefault="00AE4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45849" w:rsidR="00061896" w:rsidRPr="00E407AC" w:rsidRDefault="00AE4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6E5B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A4D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814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246C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A10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60F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890" w:rsidR="00FC15B4" w:rsidRPr="00D11D17" w:rsidRDefault="00AE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8B6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DB9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BBD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6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2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C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5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B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3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A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299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29C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D5B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880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24B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DDA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C56C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A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7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5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8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E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6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9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9F7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F97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B034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309F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453E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1AD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61AF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AB3C0" w:rsidR="00DE76F3" w:rsidRPr="0026478E" w:rsidRDefault="00AE4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4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5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E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E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C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9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481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8843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5D6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723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9D0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D29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278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6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F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3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0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0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3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3E5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D7B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3D72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3A5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872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D7A" w:rsidR="009A6C64" w:rsidRPr="00C2583D" w:rsidRDefault="00AE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E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7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B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4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0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5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1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713" w:rsidRDefault="00AE4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