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2E7D76" w:rsidR="00FD3806" w:rsidRPr="00A72646" w:rsidRDefault="003C7B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9EFCA6" w:rsidR="00FD3806" w:rsidRPr="002A5E6C" w:rsidRDefault="003C7B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D8DE7" w:rsidR="00B87ED3" w:rsidRPr="00AF0D95" w:rsidRDefault="003C7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53BC7" w:rsidR="00B87ED3" w:rsidRPr="00AF0D95" w:rsidRDefault="003C7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4C36D" w:rsidR="00B87ED3" w:rsidRPr="00AF0D95" w:rsidRDefault="003C7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084FF" w:rsidR="00B87ED3" w:rsidRPr="00AF0D95" w:rsidRDefault="003C7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7010F" w:rsidR="00B87ED3" w:rsidRPr="00AF0D95" w:rsidRDefault="003C7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0F643" w:rsidR="00B87ED3" w:rsidRPr="00AF0D95" w:rsidRDefault="003C7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6D499" w:rsidR="00B87ED3" w:rsidRPr="00AF0D95" w:rsidRDefault="003C7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01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B42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7A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AC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0D6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D5188" w:rsidR="00B87ED3" w:rsidRPr="00AF0D95" w:rsidRDefault="003C7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C5CDC" w:rsidR="00B87ED3" w:rsidRPr="00AF0D95" w:rsidRDefault="003C7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A7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39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08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33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F8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DD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16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2170E" w:rsidR="00B87ED3" w:rsidRPr="00AF0D95" w:rsidRDefault="003C7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CE95E" w:rsidR="00B87ED3" w:rsidRPr="00AF0D95" w:rsidRDefault="003C7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F91C0" w:rsidR="00B87ED3" w:rsidRPr="00AF0D95" w:rsidRDefault="003C7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05A54" w:rsidR="00B87ED3" w:rsidRPr="00AF0D95" w:rsidRDefault="003C7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D0006" w:rsidR="00B87ED3" w:rsidRPr="00AF0D95" w:rsidRDefault="003C7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CA138" w:rsidR="00B87ED3" w:rsidRPr="00AF0D95" w:rsidRDefault="003C7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3FFD9" w:rsidR="00B87ED3" w:rsidRPr="00AF0D95" w:rsidRDefault="003C7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B3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1A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71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60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6B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1D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B1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97E17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484DC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11495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680DA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9A613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F7BCC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2D248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6F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99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F8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D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50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D0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9D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8743A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E04BE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E8F01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273DD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D3D0E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DE637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37C06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FC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8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10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3A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C0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59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9E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FB0EB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905FD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D6807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A0EC2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857BF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290C4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F4A40" w:rsidR="00B87ED3" w:rsidRPr="00AF0D95" w:rsidRDefault="003C7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30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77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CB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4F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B0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86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03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B4F1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7B2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0FF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