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88F7" w:rsidR="0061148E" w:rsidRPr="008F69F5" w:rsidRDefault="000D28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C5F54" w:rsidR="0061148E" w:rsidRPr="008F69F5" w:rsidRDefault="000D28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55115C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60FE1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F5332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27E87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20926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63674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97AA90" w:rsidR="00B87ED3" w:rsidRPr="008F69F5" w:rsidRDefault="000D28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71F2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EC6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774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D4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240681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0E1B6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0EC94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0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5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A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C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A473F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C46263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C55C5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E7252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0EB5E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25CB62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D29D4" w:rsidR="00B87ED3" w:rsidRPr="008F69F5" w:rsidRDefault="000D28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A71A08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D7C2C6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08D32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B1F2D1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162C3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AE2F6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ECB51A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E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6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231A4" w:rsidR="00B87ED3" w:rsidRPr="00944D28" w:rsidRDefault="000D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D9EB9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0365D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2A6007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C1E15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22063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A8016E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517A1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6905" w:rsidR="00B87ED3" w:rsidRPr="00944D28" w:rsidRDefault="000D2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B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8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2AE0E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E00A42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6D29E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1ADED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0CA73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FD4082" w:rsidR="00B87ED3" w:rsidRPr="008F69F5" w:rsidRDefault="000D28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DF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82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