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46F0" w:rsidR="0061148E" w:rsidRPr="000C582F" w:rsidRDefault="002D0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C6E4" w:rsidR="0061148E" w:rsidRPr="000C582F" w:rsidRDefault="002D0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3544C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52ECB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90A39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E6018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F439D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D97A4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5DF34" w:rsidR="00B87ED3" w:rsidRPr="000C582F" w:rsidRDefault="002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7E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D4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60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31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12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D4EC2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8B973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2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49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F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9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A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5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3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75139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893C3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89F03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E1C2B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1669E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24ECD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B4AC6" w:rsidR="00B87ED3" w:rsidRPr="000C582F" w:rsidRDefault="002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64DF1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A0AC1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2FBE6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9FD1B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F02D3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BB8E5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BE67E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F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C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906D1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CDC63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645AE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3276B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1D075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FFF6B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C11EF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17623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DB175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228D5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8DE64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6C38A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EF49B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1A9D2" w:rsidR="00B87ED3" w:rsidRPr="000C582F" w:rsidRDefault="002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CD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2024-06-30T03:57:00.0000000Z</dcterms:modified>
</coreProperties>
</file>