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F95D" w:rsidR="0061148E" w:rsidRPr="00C61931" w:rsidRDefault="005C0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319E" w:rsidR="0061148E" w:rsidRPr="00C61931" w:rsidRDefault="005C0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1F042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722F0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F0719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E1D69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19F7C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75FD4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21464" w:rsidR="00B87ED3" w:rsidRPr="00944D28" w:rsidRDefault="005C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0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C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E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F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0F57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9EFFE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0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14C9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BD17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FAF93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E58C4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3D072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B770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A638B" w:rsidR="00B87ED3" w:rsidRPr="00944D28" w:rsidRDefault="005C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7D4A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7700D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DD880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B57EE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1376B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BB69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E7CF6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C89C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B8AC7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90F7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906D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DD010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86B63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749C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F1B1" w:rsidR="00B87ED3" w:rsidRPr="00944D28" w:rsidRDefault="005C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94599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4A8FB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C22F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2986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23CBE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6121C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839B9" w:rsidR="00B87ED3" w:rsidRPr="00944D28" w:rsidRDefault="005C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5C07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2024-07-01T08:46:00.0000000Z</dcterms:modified>
</coreProperties>
</file>