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EA10" w:rsidR="0061148E" w:rsidRPr="00C61931" w:rsidRDefault="00CD0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1A84" w:rsidR="0061148E" w:rsidRPr="00C61931" w:rsidRDefault="00CD0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50FE9" w:rsidR="00B87ED3" w:rsidRPr="00944D28" w:rsidRDefault="00CD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7408E" w:rsidR="00B87ED3" w:rsidRPr="00944D28" w:rsidRDefault="00CD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A02D9" w:rsidR="00B87ED3" w:rsidRPr="00944D28" w:rsidRDefault="00CD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EBCF6" w:rsidR="00B87ED3" w:rsidRPr="00944D28" w:rsidRDefault="00CD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3F2C2" w:rsidR="00B87ED3" w:rsidRPr="00944D28" w:rsidRDefault="00CD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58CB4" w:rsidR="00B87ED3" w:rsidRPr="00944D28" w:rsidRDefault="00CD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1AB09" w:rsidR="00B87ED3" w:rsidRPr="00944D28" w:rsidRDefault="00CD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6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92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F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0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AEC72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20DBF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5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A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1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942D6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07131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5051E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F398F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47412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A5CD2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615C8" w:rsidR="00B87ED3" w:rsidRPr="00944D28" w:rsidRDefault="00CD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F354A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560F9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F8C79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3B89D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B5281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879C2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EFF85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B1EDC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E0F72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CC89E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22854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54DFA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4AFDD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3C4F4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FA89" w:rsidR="00B87ED3" w:rsidRPr="00944D28" w:rsidRDefault="00CD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0487" w:rsidR="00B87ED3" w:rsidRPr="00944D28" w:rsidRDefault="00CD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D7925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A93F3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4A71C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1E899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B388F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5D2B6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91AA2" w:rsidR="00B87ED3" w:rsidRPr="00944D28" w:rsidRDefault="00CD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56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