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B47A2B" w:rsidR="00C34772" w:rsidRPr="0026421F" w:rsidRDefault="005832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7A8BB4" w:rsidR="00C34772" w:rsidRPr="00D339A1" w:rsidRDefault="005832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7EB8E" w:rsidR="002A7340" w:rsidRPr="00CD56BA" w:rsidRDefault="0058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4F0C9" w:rsidR="002A7340" w:rsidRPr="00CD56BA" w:rsidRDefault="0058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F54A4" w:rsidR="002A7340" w:rsidRPr="00CD56BA" w:rsidRDefault="0058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3300F2" w:rsidR="002A7340" w:rsidRPr="00CD56BA" w:rsidRDefault="0058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88508" w:rsidR="002A7340" w:rsidRPr="00CD56BA" w:rsidRDefault="0058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55D4B" w:rsidR="002A7340" w:rsidRPr="00CD56BA" w:rsidRDefault="0058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197344" w:rsidR="002A7340" w:rsidRPr="00CD56BA" w:rsidRDefault="00583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F9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77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E5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D0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AEE32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82F2F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F292D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1E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78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0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5A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0A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71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B5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AECF2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43A48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A776A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9CD3B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987C6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8172E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919B9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0D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CB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41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3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A7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E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C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8BBF0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32872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00209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ADF50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49A88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7EEC6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E10B4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EB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3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AC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5C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92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01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3A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0C9DB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86814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245A2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84288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DA0B9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E3C31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13C21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442A7" w:rsidR="001835FB" w:rsidRPr="000307EE" w:rsidRDefault="005832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DB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62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D2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BA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80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C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FACDB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BD470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07F24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B7929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403F8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2B82E" w:rsidR="009A6C64" w:rsidRPr="00730585" w:rsidRDefault="0058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8B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72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1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A6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40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91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07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C6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32C0" w:rsidRPr="00B537C7" w:rsidRDefault="00583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B744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8F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32C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