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D17F8" w:rsidR="00C34772" w:rsidRPr="0026421F" w:rsidRDefault="00BA1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D323A" w:rsidR="00C34772" w:rsidRPr="00D339A1" w:rsidRDefault="00BA1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6C536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8F8F6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2D0E3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91FE6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B36C1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D69EC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DF75D" w:rsidR="002A7340" w:rsidRPr="00CD56BA" w:rsidRDefault="00BA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D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9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C5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00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F117A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4F352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0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0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9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D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9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E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7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4091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956DA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94AB0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DBC4B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B0B78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FE389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38DE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D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5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2B4D" w:rsidR="001835FB" w:rsidRPr="000307EE" w:rsidRDefault="00BA1C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D7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3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8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A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F5462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C239D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2BADD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8067C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A5591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7A9B6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EC431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4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1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7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D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1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6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9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1EB44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7C28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6742C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59E28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29A1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B7212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BD190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B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F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3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1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7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3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3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CA01D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FE68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30013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78E16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EDEFC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C3B24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31CFA" w:rsidR="009A6C64" w:rsidRPr="00730585" w:rsidRDefault="00BA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7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2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6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2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D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5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B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C6B" w:rsidRPr="00B537C7" w:rsidRDefault="00BA1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20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C6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