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62EB0" w:rsidR="00C34772" w:rsidRPr="0026421F" w:rsidRDefault="002C7F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BE84A" w:rsidR="00C34772" w:rsidRPr="00D339A1" w:rsidRDefault="002C7F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BAC47" w:rsidR="002A7340" w:rsidRPr="00CD56BA" w:rsidRDefault="002C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36416" w:rsidR="002A7340" w:rsidRPr="00CD56BA" w:rsidRDefault="002C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D8A91" w:rsidR="002A7340" w:rsidRPr="00CD56BA" w:rsidRDefault="002C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71C27" w:rsidR="002A7340" w:rsidRPr="00CD56BA" w:rsidRDefault="002C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1F514" w:rsidR="002A7340" w:rsidRPr="00CD56BA" w:rsidRDefault="002C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FB77B" w:rsidR="002A7340" w:rsidRPr="00CD56BA" w:rsidRDefault="002C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D1DCC" w:rsidR="002A7340" w:rsidRPr="00CD56BA" w:rsidRDefault="002C7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A1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90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A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73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1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9AD90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FFC9D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92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3C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FF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33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7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4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A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85F68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9A2F7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C40A2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35A53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74BAB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4700E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E89AB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1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DB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8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C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EC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B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4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B2B8F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7F627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C30D7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70672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D6851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A063D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842C0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2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B1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A8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F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7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E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5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953C4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E8B4D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BD2D5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03614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7BA34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B524A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1FBF9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B9D1A" w:rsidR="001835FB" w:rsidRPr="000307EE" w:rsidRDefault="002C7F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2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4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7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F4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0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C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3E2B6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E0B08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B6716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F4756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AAC4F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E97D9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FB99C" w:rsidR="009A6C64" w:rsidRPr="00730585" w:rsidRDefault="002C7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D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A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E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06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1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4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0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F1A" w:rsidRPr="00B537C7" w:rsidRDefault="002C7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15F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F1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