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031B7" w:rsidR="00C34772" w:rsidRPr="0026421F" w:rsidRDefault="006662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03211" w:rsidR="00C34772" w:rsidRPr="00D339A1" w:rsidRDefault="006662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960F3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6128E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B75EC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CD431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9153D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624A7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01B5F" w:rsidR="002A7340" w:rsidRPr="00CD56BA" w:rsidRDefault="0066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01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5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78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7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724D5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0FAC6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6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A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5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5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2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C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1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5A45B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5F10A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F71C8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C9C24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ED121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86020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65309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E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C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C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E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9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C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C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378D5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0B0B6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A1E13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FAEA8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816F5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9A0D5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8EA8F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F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8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0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C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5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B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B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B68F1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345B3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52DA1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BCDFE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70B48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CE74F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62354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5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5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4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A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8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26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6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61EE4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DB5FC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32BC9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9A469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C7AA1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E9888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40FE1" w:rsidR="009A6C64" w:rsidRPr="00730585" w:rsidRDefault="0066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B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B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3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5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9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E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1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233" w:rsidRPr="00B537C7" w:rsidRDefault="00666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91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2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