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5F16" w:rsidR="0061148E" w:rsidRPr="00C834E2" w:rsidRDefault="00C03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2956" w:rsidR="0061148E" w:rsidRPr="00C834E2" w:rsidRDefault="00C03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CEF79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12D41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6D2E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86159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C7D2B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BC64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0E72E" w:rsidR="00B87ED3" w:rsidRPr="00944D28" w:rsidRDefault="00C03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3C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2F5D6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49F1C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16954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9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51C9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BCAB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2773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69A0F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9EA1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2BB0D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050D" w:rsidR="00B87ED3" w:rsidRPr="00944D28" w:rsidRDefault="00C0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D4288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AC2D6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5DC0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F6C2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700E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5BE0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599C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0D3B" w:rsidR="00B87ED3" w:rsidRPr="00944D28" w:rsidRDefault="00C0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76A72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0B2C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CEFB3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ED26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FEF33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5CB8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C3470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1E5F9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53121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66A29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6DA7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97EA3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0FDAC" w:rsidR="00B87ED3" w:rsidRPr="00944D28" w:rsidRDefault="00C0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73D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