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D7E02" w:rsidR="0061148E" w:rsidRPr="00177744" w:rsidRDefault="00BA2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6530C" w:rsidR="0061148E" w:rsidRPr="00177744" w:rsidRDefault="00BA2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905F7" w:rsidR="00983D57" w:rsidRPr="00177744" w:rsidRDefault="00BA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56400" w:rsidR="00983D57" w:rsidRPr="00177744" w:rsidRDefault="00BA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099AA" w:rsidR="00983D57" w:rsidRPr="00177744" w:rsidRDefault="00BA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1A4E9" w:rsidR="00983D57" w:rsidRPr="00177744" w:rsidRDefault="00BA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0069B" w:rsidR="00983D57" w:rsidRPr="00177744" w:rsidRDefault="00BA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4B9A6" w:rsidR="00983D57" w:rsidRPr="00177744" w:rsidRDefault="00BA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2FEA8" w:rsidR="00983D57" w:rsidRPr="00177744" w:rsidRDefault="00BA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CE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EE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E4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8E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5B116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32354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4EA34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B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9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A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7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7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F4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9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EE7CD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632C8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F1C70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165B22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08670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492E1F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5E135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F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6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2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3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2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B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D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BFF42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7CED3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3AA2A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1D88B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2F6B7D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B217F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31C86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C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6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3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D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B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1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A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5049F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D395F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08DE2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924D7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5E991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AB719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AE1DB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F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E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F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17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E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E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7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46463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691AD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12138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0A67D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B76BC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A9B56E" w:rsidR="00B87ED3" w:rsidRPr="00177744" w:rsidRDefault="00BA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2F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B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F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4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F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6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1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8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DE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B5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