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A717" w:rsidR="0061148E" w:rsidRPr="00177744" w:rsidRDefault="000218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B8CFB" w:rsidR="0061148E" w:rsidRPr="00177744" w:rsidRDefault="000218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5F319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406D7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37B2D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64746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6A5EB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A97CC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A4455" w:rsidR="00983D57" w:rsidRPr="00177744" w:rsidRDefault="000218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EC6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34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92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6D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A5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4EA51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2C48B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AC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73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A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3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6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D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A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8B7EF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DDDE9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5DA54E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7D7B2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E64F7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361B4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E8E7A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5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6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B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A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4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82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C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87A59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371DC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76D6D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43C20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C25DBD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79E8A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37E02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BA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43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D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3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3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9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061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7C4B8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00862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945CF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9FCC9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D90C0C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1BD1F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54A6C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608FD" w:rsidR="00B87ED3" w:rsidRPr="00177744" w:rsidRDefault="000218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E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8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3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F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1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4D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573CE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BCCCB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DDCD3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C549C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E8E2E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71EB8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DC4ED" w:rsidR="00B87ED3" w:rsidRPr="00177744" w:rsidRDefault="000218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8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C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D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6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1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2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8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8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8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2024-07-01T08:48:00.0000000Z</dcterms:modified>
</coreProperties>
</file>