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BDF895" w:rsidR="00563B6E" w:rsidRPr="00B24A33" w:rsidRDefault="004557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EC75B" w:rsidR="00563B6E" w:rsidRPr="00B24A33" w:rsidRDefault="004557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D5970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7A592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CFE82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9A082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9084B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FEE22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B9D72" w:rsidR="00C11CD7" w:rsidRPr="00B24A33" w:rsidRDefault="00455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2E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37F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5F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B1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CD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12CF1" w:rsidR="002113B7" w:rsidRPr="00B24A33" w:rsidRDefault="00455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F9772" w:rsidR="002113B7" w:rsidRPr="00B24A33" w:rsidRDefault="00455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92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5B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01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21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AB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5F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1A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E3B15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59556A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426542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1C1180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17C9D8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772003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0BE39" w:rsidR="002113B7" w:rsidRPr="00B24A33" w:rsidRDefault="00455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D7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E8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36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84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73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3C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E6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3A23F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0D9703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D21AB4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9C3877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FE9740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4B2306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FAD4F" w:rsidR="002113B7" w:rsidRPr="00B24A33" w:rsidRDefault="00455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44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75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72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EF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D4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8B8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88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55D1C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690A86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B6DE31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F1139A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53257A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8D20E5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36093" w:rsidR="006E49F3" w:rsidRPr="00B24A33" w:rsidRDefault="00455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1F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5B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6C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9C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1B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3A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CE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B63B6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E7EAE6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18047C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4B4BAC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694B5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6CFF75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AA916" w:rsidR="006E49F3" w:rsidRPr="00B24A33" w:rsidRDefault="00455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D2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B4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77D04" w:rsidR="006E49F3" w:rsidRPr="00B24A33" w:rsidRDefault="004557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2F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3C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0E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55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7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7A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