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4FD712" w:rsidR="00D930ED" w:rsidRPr="00EA69E9" w:rsidRDefault="00547F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B10319" w:rsidR="00D930ED" w:rsidRPr="00790574" w:rsidRDefault="00547F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63FCC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E03DF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6B014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A9E15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2E807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DD9D2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F3531" w:rsidR="00B87ED3" w:rsidRPr="00FC7F6A" w:rsidRDefault="00547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08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90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F0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DA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98ECA" w:rsidR="00B87ED3" w:rsidRPr="00D44524" w:rsidRDefault="0054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A5586" w:rsidR="00B87ED3" w:rsidRPr="00D44524" w:rsidRDefault="0054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8D9AF" w:rsidR="00B87ED3" w:rsidRPr="00D44524" w:rsidRDefault="00547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90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59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7D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FD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7B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F9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3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9BB25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3911B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B58B2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05F76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1C56B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A37EC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45BF2" w:rsidR="000B5588" w:rsidRPr="00D44524" w:rsidRDefault="00547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D5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2B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68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B0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F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0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81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1B5A2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151F7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5CB15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7B5B9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3985E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928DE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0CBC3" w:rsidR="00846B8B" w:rsidRPr="00D44524" w:rsidRDefault="00547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1D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24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CC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34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93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1A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5F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5456A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57CDD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66D90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BEA4D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1F02F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7C895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AD445" w:rsidR="007A5870" w:rsidRPr="00D44524" w:rsidRDefault="00547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4A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3E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62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84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83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6D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E3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6687E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ACD51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48538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49A6E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1BA4D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FA56E" w:rsidR="0021795A" w:rsidRPr="00D44524" w:rsidRDefault="00547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FD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38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35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76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5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4E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A4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E4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F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FA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