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23551" w:rsidR="00FD3806" w:rsidRPr="00A72646" w:rsidRDefault="004370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5E2C1" w:rsidR="00FD3806" w:rsidRPr="002A5E6C" w:rsidRDefault="004370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1C181" w:rsidR="00B87ED3" w:rsidRPr="00AF0D95" w:rsidRDefault="0043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FEF2A" w:rsidR="00B87ED3" w:rsidRPr="00AF0D95" w:rsidRDefault="0043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D804B" w:rsidR="00B87ED3" w:rsidRPr="00AF0D95" w:rsidRDefault="0043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D972F" w:rsidR="00B87ED3" w:rsidRPr="00AF0D95" w:rsidRDefault="0043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C6F2D" w:rsidR="00B87ED3" w:rsidRPr="00AF0D95" w:rsidRDefault="0043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D4E86" w:rsidR="00B87ED3" w:rsidRPr="00AF0D95" w:rsidRDefault="0043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5C65" w:rsidR="00B87ED3" w:rsidRPr="00AF0D95" w:rsidRDefault="00437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4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F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5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2A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B1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E6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6FD5" w:rsidR="00B87ED3" w:rsidRPr="00AF0D95" w:rsidRDefault="0043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1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9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33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3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2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B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33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BD17A" w:rsidR="00B87ED3" w:rsidRPr="00AF0D95" w:rsidRDefault="0043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7973E" w:rsidR="00B87ED3" w:rsidRPr="00AF0D95" w:rsidRDefault="0043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D20F5" w:rsidR="00B87ED3" w:rsidRPr="00AF0D95" w:rsidRDefault="0043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58B9" w:rsidR="00B87ED3" w:rsidRPr="00AF0D95" w:rsidRDefault="0043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B393" w:rsidR="00B87ED3" w:rsidRPr="00AF0D95" w:rsidRDefault="0043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0EDE9" w:rsidR="00B87ED3" w:rsidRPr="00AF0D95" w:rsidRDefault="0043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FF620" w:rsidR="00B87ED3" w:rsidRPr="00AF0D95" w:rsidRDefault="00437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D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0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7BE8E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ABCAD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B708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6CDB4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42CF5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F1F3B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32871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E0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5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7ED2E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2FBEA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2A41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440D1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25F9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DA57C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FFA7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A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5AF0" w:rsidR="00B87ED3" w:rsidRPr="00AF0D95" w:rsidRDefault="004370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384AE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9D636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EF2DC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D7B0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3E2FB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321EA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E1CD4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D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A6A88" w:rsidR="00B87ED3" w:rsidRPr="00AF0D95" w:rsidRDefault="004370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D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6F306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5856A" w:rsidR="00B87ED3" w:rsidRPr="00AF0D95" w:rsidRDefault="00437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8D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A2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12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23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D5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C6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0C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1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5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5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90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11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C4C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06C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