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EFD1CE" w:rsidR="00FD3806" w:rsidRPr="00A72646" w:rsidRDefault="000F18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CAECF" w:rsidR="00FD3806" w:rsidRPr="002A5E6C" w:rsidRDefault="000F18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203F2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93B4D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4C9E1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5D78F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D839B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6AAF6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6C3C" w:rsidR="00B87ED3" w:rsidRPr="00AF0D95" w:rsidRDefault="000F18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08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A1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8D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EB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14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FE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7BF28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30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16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30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0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59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F9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5D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FD0F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E2BD2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BD3B5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ECB02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38E56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1106D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FB22A" w:rsidR="00B87ED3" w:rsidRPr="00AF0D95" w:rsidRDefault="000F18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B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4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3BA1E" w:rsidR="00B87ED3" w:rsidRPr="00AF0D95" w:rsidRDefault="000F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8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0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C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96F2B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A5D4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735C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DC400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3F84A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AA304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53F64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A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B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5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1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C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C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EAF04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2123D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DB32B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EEC19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92D08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0B797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AAB81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D1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7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3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3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4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475B" w:rsidR="00B87ED3" w:rsidRPr="00AF0D95" w:rsidRDefault="000F18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5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61D0E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7730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13F2A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E3CFD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58B2B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BE93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C8EC0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6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5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0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6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BE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0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ACB4D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27495" w:rsidR="00B87ED3" w:rsidRPr="00AF0D95" w:rsidRDefault="000F18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E8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CC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49D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05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26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B6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7F5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E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96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8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A7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1F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0A4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8D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A2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