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0C1E" w:rsidR="0061148E" w:rsidRPr="00C61931" w:rsidRDefault="00613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7933" w:rsidR="0061148E" w:rsidRPr="00C61931" w:rsidRDefault="00613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B1D7D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F87D3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8F9A3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6F76D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CAACA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AD6FF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D6B47" w:rsidR="00B87ED3" w:rsidRPr="00944D28" w:rsidRDefault="0061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4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8913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C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8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2925C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08E8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B73E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DDE16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4B80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B5D0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8FBC6" w:rsidR="00B87ED3" w:rsidRPr="00944D28" w:rsidRDefault="006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8891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953A0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2250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8EA98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6E453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B69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99867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CF4B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4B12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4649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6D7B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E7DE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F1D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C023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6CC0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EB4E3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6F654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2D72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CC4A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F797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8CAE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A124F" w:rsidR="00B87ED3" w:rsidRPr="00944D28" w:rsidRDefault="0061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E0A7C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5EBA" w:rsidR="00B87ED3" w:rsidRPr="00944D28" w:rsidRDefault="006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1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5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3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6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F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DD9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2025-07-19T10:15:00.0000000Z</dcterms:modified>
</coreProperties>
</file>