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8F699" w:rsidR="00C34772" w:rsidRPr="0026421F" w:rsidRDefault="00453E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B0195" w:rsidR="00C34772" w:rsidRPr="00D339A1" w:rsidRDefault="00453E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5DB62" w:rsidR="002A7340" w:rsidRPr="00CD56BA" w:rsidRDefault="0045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DF403" w:rsidR="002A7340" w:rsidRPr="00CD56BA" w:rsidRDefault="0045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8E305" w:rsidR="002A7340" w:rsidRPr="00CD56BA" w:rsidRDefault="0045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06C5D" w:rsidR="002A7340" w:rsidRPr="00CD56BA" w:rsidRDefault="0045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786E6" w:rsidR="002A7340" w:rsidRPr="00CD56BA" w:rsidRDefault="0045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4D38A" w:rsidR="002A7340" w:rsidRPr="00CD56BA" w:rsidRDefault="0045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0E8BD" w:rsidR="002A7340" w:rsidRPr="00CD56BA" w:rsidRDefault="0045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16763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E38F7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31518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45727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95BD2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587AC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4E985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8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C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D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0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4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2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F8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E13AC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74ADB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5036C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47E34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A4CC3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54CF8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9B434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5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F6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1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A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F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6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3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C19E8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B56BE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76FFE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71BA1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778C8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DF94C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D7E02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AA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B7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0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BC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1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1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7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6DB36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A7617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288F7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FC59C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B6C21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AA164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1FCC8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4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13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D4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C9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0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E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B5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BB152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C71E7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77649" w:rsidR="009A6C64" w:rsidRPr="00730585" w:rsidRDefault="0045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DA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7A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B0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A7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E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A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1C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17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9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2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B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E86" w:rsidRPr="00B537C7" w:rsidRDefault="00453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5B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E8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